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16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58"/>
        <w:gridCol w:w="1760"/>
        <w:gridCol w:w="1980"/>
        <w:gridCol w:w="1430"/>
        <w:gridCol w:w="1848"/>
      </w:tblGrid>
      <w:tr w:rsidR="00FC2126" w:rsidTr="008377B9">
        <w:trPr>
          <w:trHeight w:val="20"/>
        </w:trPr>
        <w:tc>
          <w:tcPr>
            <w:tcW w:w="6158" w:type="dxa"/>
          </w:tcPr>
          <w:p w:rsidR="00FC2126" w:rsidRPr="00024898" w:rsidRDefault="00FC2126" w:rsidP="008377B9">
            <w:pPr>
              <w:rPr>
                <w:b/>
              </w:rPr>
            </w:pPr>
            <w:r>
              <w:rPr>
                <w:b/>
              </w:rPr>
              <w:t>Submit completed form to Regional Bridge Engineer before opening road to traffic.</w:t>
            </w:r>
          </w:p>
        </w:tc>
        <w:tc>
          <w:tcPr>
            <w:tcW w:w="1760" w:type="dxa"/>
          </w:tcPr>
          <w:p w:rsidR="00FC2126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Project Leader:</w:t>
            </w:r>
          </w:p>
          <w:p w:rsidR="00FC2126" w:rsidRPr="005A21F8" w:rsidRDefault="00FC2126" w:rsidP="008377B9">
            <w:pPr>
              <w:tabs>
                <w:tab w:val="left" w:pos="1263"/>
              </w:tabs>
            </w:pPr>
            <w:r>
              <w:tab/>
            </w:r>
          </w:p>
        </w:tc>
        <w:tc>
          <w:tcPr>
            <w:tcW w:w="1980" w:type="dxa"/>
          </w:tcPr>
          <w:p w:rsidR="00FC2126" w:rsidRDefault="008435AB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Telephone #:</w:t>
            </w:r>
          </w:p>
        </w:tc>
        <w:tc>
          <w:tcPr>
            <w:tcW w:w="1848" w:type="dxa"/>
          </w:tcPr>
          <w:p w:rsidR="00FC2126" w:rsidRDefault="008435AB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126" w:rsidTr="008377B9">
        <w:trPr>
          <w:trHeight w:val="254"/>
        </w:trPr>
        <w:tc>
          <w:tcPr>
            <w:tcW w:w="6158" w:type="dxa"/>
          </w:tcPr>
          <w:p w:rsidR="00FC2126" w:rsidRDefault="00FC2126" w:rsidP="008377B9">
            <w:pPr>
              <w:rPr>
                <w:b/>
              </w:rPr>
            </w:pPr>
            <w:r w:rsidRPr="00024898">
              <w:rPr>
                <w:b/>
              </w:rPr>
              <w:t xml:space="preserve">To fill in form: Click on text boxes and enter </w:t>
            </w:r>
            <w:r>
              <w:rPr>
                <w:b/>
              </w:rPr>
              <w:t xml:space="preserve">applicable </w:t>
            </w:r>
            <w:r w:rsidRPr="00024898">
              <w:rPr>
                <w:b/>
              </w:rPr>
              <w:t>clearances.</w:t>
            </w:r>
          </w:p>
          <w:p w:rsidR="00FC2126" w:rsidRPr="00024898" w:rsidRDefault="00FC2126" w:rsidP="008377B9">
            <w:pPr>
              <w:rPr>
                <w:b/>
              </w:rPr>
            </w:pPr>
          </w:p>
        </w:tc>
        <w:tc>
          <w:tcPr>
            <w:tcW w:w="176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Recorded By:</w:t>
            </w:r>
          </w:p>
        </w:tc>
        <w:tc>
          <w:tcPr>
            <w:tcW w:w="1980" w:type="dxa"/>
          </w:tcPr>
          <w:p w:rsidR="00FC2126" w:rsidRDefault="008435AB" w:rsidP="008377B9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Date:</w:t>
            </w:r>
          </w:p>
        </w:tc>
        <w:tc>
          <w:tcPr>
            <w:tcW w:w="1848" w:type="dxa"/>
          </w:tcPr>
          <w:p w:rsidR="00FC2126" w:rsidRDefault="008435AB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126" w:rsidTr="008377B9">
        <w:trPr>
          <w:trHeight w:val="20"/>
        </w:trPr>
        <w:tc>
          <w:tcPr>
            <w:tcW w:w="7918" w:type="dxa"/>
            <w:gridSpan w:val="2"/>
            <w:vAlign w:val="bottom"/>
          </w:tcPr>
          <w:p w:rsidR="005F3F9D" w:rsidRDefault="005F3F9D" w:rsidP="008377B9">
            <w:pPr>
              <w:jc w:val="right"/>
              <w:rPr>
                <w:b/>
              </w:rPr>
            </w:pPr>
          </w:p>
          <w:p w:rsidR="00FC2126" w:rsidRPr="00024898" w:rsidRDefault="00FC2126" w:rsidP="008377B9">
            <w:pPr>
              <w:jc w:val="right"/>
              <w:rPr>
                <w:b/>
              </w:rPr>
            </w:pPr>
            <w:r>
              <w:rPr>
                <w:b/>
              </w:rPr>
              <w:t>Cardinal Direction:</w:t>
            </w:r>
          </w:p>
        </w:tc>
        <w:tc>
          <w:tcPr>
            <w:tcW w:w="1980" w:type="dxa"/>
            <w:vAlign w:val="bottom"/>
          </w:tcPr>
          <w:p w:rsidR="00FC2126" w:rsidRDefault="00FC2126" w:rsidP="008377B9"/>
          <w:p w:rsidR="00FC2126" w:rsidRDefault="008435AB" w:rsidP="008377B9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</w:p>
        </w:tc>
        <w:tc>
          <w:tcPr>
            <w:tcW w:w="1848" w:type="dxa"/>
          </w:tcPr>
          <w:p w:rsidR="00FC2126" w:rsidRDefault="00FC2126" w:rsidP="008377B9"/>
        </w:tc>
      </w:tr>
    </w:tbl>
    <w:tbl>
      <w:tblPr>
        <w:tblStyle w:val="TableGrid"/>
        <w:tblpPr w:leftFromText="180" w:rightFromText="180" w:vertAnchor="text" w:horzAnchor="margin" w:tblpXSpec="right" w:tblpY="200"/>
        <w:tblOverlap w:val="never"/>
        <w:tblW w:w="0" w:type="auto"/>
        <w:tblLook w:val="04A0"/>
      </w:tblPr>
      <w:tblGrid>
        <w:gridCol w:w="2088"/>
        <w:gridCol w:w="2088"/>
        <w:gridCol w:w="2088"/>
      </w:tblGrid>
      <w:tr w:rsidR="00FC2126" w:rsidRPr="00D90024" w:rsidTr="008377B9">
        <w:trPr>
          <w:trHeight w:val="349"/>
        </w:trPr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Project</w:t>
            </w:r>
            <w:r>
              <w:rPr>
                <w:sz w:val="17"/>
                <w:szCs w:val="17"/>
              </w:rPr>
              <w:t xml:space="preserve"> ID</w:t>
            </w:r>
            <w:r w:rsidRPr="00D90024">
              <w:rPr>
                <w:sz w:val="17"/>
                <w:szCs w:val="17"/>
              </w:rPr>
              <w:t>:</w:t>
            </w:r>
          </w:p>
          <w:p w:rsidR="00FC2126" w:rsidRPr="00D90024" w:rsidRDefault="008435AB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bookmarkEnd w:id="2"/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Contract:</w:t>
            </w:r>
          </w:p>
          <w:p w:rsidR="00FC2126" w:rsidRPr="00D90024" w:rsidRDefault="008435AB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Region:</w:t>
            </w:r>
          </w:p>
          <w:p w:rsidR="00FC2126" w:rsidRPr="00D90024" w:rsidRDefault="008435AB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FC2126" w:rsidRPr="00D90024" w:rsidTr="008377B9">
        <w:trPr>
          <w:trHeight w:val="349"/>
        </w:trPr>
        <w:tc>
          <w:tcPr>
            <w:tcW w:w="2088" w:type="dxa"/>
            <w:vMerge w:val="restart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Highway:</w:t>
            </w:r>
          </w:p>
          <w:p w:rsidR="00FC2126" w:rsidRPr="00D90024" w:rsidRDefault="008435AB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over/under</w:t>
            </w:r>
          </w:p>
          <w:p w:rsidR="00FC2126" w:rsidRPr="00D90024" w:rsidRDefault="008435AB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County:</w:t>
            </w:r>
          </w:p>
          <w:p w:rsidR="00FC2126" w:rsidRPr="00D90024" w:rsidRDefault="008435AB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Bridge Number:</w:t>
            </w:r>
          </w:p>
          <w:p w:rsidR="00FC2126" w:rsidRPr="00D90024" w:rsidRDefault="008435AB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FC2126" w:rsidRPr="00D90024" w:rsidTr="008377B9">
        <w:trPr>
          <w:trHeight w:val="349"/>
        </w:trPr>
        <w:tc>
          <w:tcPr>
            <w:tcW w:w="2088" w:type="dxa"/>
            <w:vMerge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 xml:space="preserve">Contractor: </w:t>
            </w:r>
          </w:p>
          <w:p w:rsidR="00FC2126" w:rsidRPr="00D90024" w:rsidRDefault="008435AB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Supervisor:</w:t>
            </w:r>
          </w:p>
          <w:p w:rsidR="00FC2126" w:rsidRPr="00D90024" w:rsidRDefault="008435AB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r w:rsidR="00FC2126" w:rsidRPr="00D90024">
              <w:rPr>
                <w:sz w:val="17"/>
                <w:szCs w:val="17"/>
              </w:rPr>
              <w:t xml:space="preserve"> </w:t>
            </w:r>
          </w:p>
        </w:tc>
      </w:tr>
    </w:tbl>
    <w:p w:rsidR="005F3F9D" w:rsidRDefault="00BE6701">
      <w:r>
        <w:rPr>
          <w:noProof/>
        </w:rPr>
        <w:t xml:space="preserve">           </w:t>
      </w:r>
      <w:r w:rsidR="008435A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9pt;margin-top:9.6pt;width:115.5pt;height:36pt;z-index:251658240;mso-position-horizontal-relative:text;mso-position-vertical-relative:text" stroked="f">
            <v:textbox style="mso-next-textbox:#_x0000_s1026">
              <w:txbxContent>
                <w:p w:rsidR="00EA041B" w:rsidRPr="00024898" w:rsidRDefault="00EA041B" w:rsidP="00FC2126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Project Label</w:t>
                  </w:r>
                </w:p>
                <w:p w:rsidR="00EA041B" w:rsidRPr="00024898" w:rsidRDefault="00EA041B" w:rsidP="00FC2126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(Optional)</w:t>
                  </w:r>
                </w:p>
              </w:txbxContent>
            </v:textbox>
          </v:shape>
        </w:pict>
      </w:r>
    </w:p>
    <w:p w:rsidR="005F3F9D" w:rsidRPr="005F3F9D" w:rsidRDefault="005F3F9D" w:rsidP="005F3F9D"/>
    <w:p w:rsidR="005F3F9D" w:rsidRDefault="005F3F9D" w:rsidP="005F3F9D"/>
    <w:p w:rsidR="00962519" w:rsidRDefault="005F3F9D" w:rsidP="005F3F9D">
      <w:pPr>
        <w:tabs>
          <w:tab w:val="left" w:pos="9713"/>
        </w:tabs>
      </w:pPr>
      <w:r>
        <w:tab/>
      </w:r>
    </w:p>
    <w:p w:rsidR="00962519" w:rsidRPr="00962519" w:rsidRDefault="00962519" w:rsidP="00962519"/>
    <w:p w:rsidR="00962519" w:rsidRPr="00962519" w:rsidRDefault="00962519" w:rsidP="00962519"/>
    <w:p w:rsidR="00962519" w:rsidRPr="00962519" w:rsidRDefault="00962519" w:rsidP="00962519"/>
    <w:p w:rsidR="00962519" w:rsidRPr="00962519" w:rsidRDefault="008435AB" w:rsidP="00B728E2">
      <w:r w:rsidRPr="008435AB">
        <w:rPr>
          <w:b/>
          <w:noProof/>
          <w:lang w:eastAsia="zh-TW"/>
        </w:rPr>
        <w:pict>
          <v:shape id="_x0000_s1041" type="#_x0000_t202" style="position:absolute;margin-left:124.65pt;margin-top:330.9pt;width:60.85pt;height:18.7pt;z-index:251674624;mso-height-percent:200;mso-height-percent:200;mso-width-relative:margin;mso-height-relative:margin" stroked="f">
            <v:textbox style="mso-fit-shape-to-text:t">
              <w:txbxContent>
                <w:p w:rsidR="00A475B3" w:rsidRDefault="00A475B3">
                  <w:r>
                    <w:t>LOOKING</w:t>
                  </w:r>
                </w:p>
              </w:txbxContent>
            </v:textbox>
          </v:shape>
        </w:pict>
      </w:r>
      <w:r w:rsidRPr="008435AB">
        <w:rPr>
          <w:b/>
          <w:noProof/>
        </w:rPr>
        <w:pict>
          <v:shape id="_x0000_s1042" type="#_x0000_t202" style="position:absolute;margin-left:553.05pt;margin-top:330.9pt;width:65pt;height:19.45pt;z-index:251675648;mso-height-percent:200;mso-height-percent:200;mso-width-relative:margin;mso-height-relative:margin" stroked="f">
            <v:textbox style="mso-fit-shape-to-text:t">
              <w:txbxContent>
                <w:p w:rsidR="00A475B3" w:rsidRDefault="00A475B3" w:rsidP="00A475B3">
                  <w:r>
                    <w:t>LOOKING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119.15pt;margin-top:355.35pt;width:72.2pt;height:21.05pt;z-index:251671552;mso-width-relative:margin;mso-height-relative:margin" strokeweight="1.25pt">
            <v:textbox style="mso-next-textbox:#_x0000_s1038">
              <w:txbxContent>
                <w:p w:rsidR="00CE41A6" w:rsidRDefault="00CE41A6" w:rsidP="00CE41A6"/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558.55pt;margin-top:355.35pt;width:59.5pt;height:19.95pt;z-index:251672576;mso-width-relative:margin;mso-height-relative:margin" strokeweight="1.25pt">
            <v:textbox style="mso-next-textbox:#_x0000_s1039;mso-fit-shape-to-text:t">
              <w:txbxContent>
                <w:p w:rsidR="00CE41A6" w:rsidRDefault="00CE41A6" w:rsidP="00CE41A6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14.5pt;margin-top:188.95pt;width:76.5pt;height:21.05pt;z-index:251668480;mso-width-relative:margin;mso-height-relative:margin" filled="f" stroked="f" strokeweight="1.25pt">
            <v:textbox>
              <w:txbxContent>
                <w:p w:rsidR="00EA041B" w:rsidRPr="00962519" w:rsidRDefault="00EA041B" w:rsidP="00962519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62519">
                    <w:rPr>
                      <w:rFonts w:ascii="Arial" w:hAnsi="Arial" w:cs="Arial"/>
                      <w:sz w:val="12"/>
                      <w:szCs w:val="12"/>
                    </w:rPr>
                    <w:t>Vertical Clearance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85.4pt;margin-top:195.05pt;width:76.5pt;height:21.05pt;z-index:251669504;mso-width-relative:margin;mso-height-relative:margin" filled="f" stroked="f" strokeweight="1.25pt">
            <v:textbox>
              <w:txbxContent>
                <w:p w:rsidR="00EA041B" w:rsidRPr="00962519" w:rsidRDefault="00EA041B" w:rsidP="00962519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62519">
                    <w:rPr>
                      <w:rFonts w:ascii="Arial" w:hAnsi="Arial" w:cs="Arial"/>
                      <w:sz w:val="12"/>
                      <w:szCs w:val="12"/>
                    </w:rPr>
                    <w:t>Vertical Clearance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221.7pt;margin-top:203.9pt;width:49.1pt;height:21.05pt;z-index:251666432;mso-width-relative:margin;mso-height-relative:margin" strokeweight="1.25pt">
            <v:textbox>
              <w:txbxContent>
                <w:p w:rsidR="00CE41A6" w:rsidRDefault="00CE41A6" w:rsidP="00962519"/>
              </w:txbxContent>
            </v:textbox>
          </v:shape>
        </w:pict>
      </w:r>
      <w:r>
        <w:rPr>
          <w:noProof/>
          <w:lang w:eastAsia="zh-TW"/>
        </w:rPr>
        <w:pict>
          <v:shape id="_x0000_s1031" type="#_x0000_t202" style="position:absolute;margin-left:90.15pt;margin-top:210pt;width:49.1pt;height:21.05pt;z-index:251665408;mso-width-relative:margin;mso-height-relative:margin" strokeweight="1.25pt">
            <v:textbox>
              <w:txbxContent>
                <w:p w:rsidR="00EA041B" w:rsidRDefault="00EA041B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518.5pt;margin-top:174pt;width:76.5pt;height:21.05pt;z-index:251670528;mso-width-relative:margin;mso-height-relative:margin" filled="f" stroked="f" strokeweight="1.25pt">
            <v:textbox>
              <w:txbxContent>
                <w:p w:rsidR="00EA041B" w:rsidRPr="00962519" w:rsidRDefault="00EA041B" w:rsidP="00962519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62519">
                    <w:rPr>
                      <w:rFonts w:ascii="Arial" w:hAnsi="Arial" w:cs="Arial"/>
                      <w:sz w:val="12"/>
                      <w:szCs w:val="12"/>
                    </w:rPr>
                    <w:t>Vertical Clearance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525.55pt;margin-top:188.95pt;width:49.1pt;height:21.05pt;z-index:251667456;mso-width-relative:margin;mso-height-relative:margin" strokeweight="1.25pt">
            <v:textbox>
              <w:txbxContent>
                <w:p w:rsidR="00EA041B" w:rsidRDefault="00EA041B" w:rsidP="00962519"/>
              </w:txbxContent>
            </v:textbox>
          </v:shape>
        </w:pict>
      </w:r>
      <w:r w:rsidR="00B728E2">
        <w:rPr>
          <w:noProof/>
        </w:rPr>
        <w:drawing>
          <wp:inline distT="0" distB="0" distL="0" distR="0">
            <wp:extent cx="3217545" cy="3571240"/>
            <wp:effectExtent l="19050" t="0" r="1905" b="0"/>
            <wp:docPr id="8" name="Picture 2" descr="C:\Users\DOTJ2L\Desktop\2013 NER Construction book\Document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TJ2L\Desktop\2013 NER Construction book\Document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357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28E2">
        <w:t xml:space="preserve">                                                                   </w:t>
      </w:r>
      <w:r w:rsidR="00B728E2">
        <w:rPr>
          <w:noProof/>
        </w:rPr>
        <w:drawing>
          <wp:inline distT="0" distB="0" distL="0" distR="0">
            <wp:extent cx="2837724" cy="3994030"/>
            <wp:effectExtent l="19050" t="0" r="726" b="0"/>
            <wp:docPr id="7" name="Picture 6" descr="Documen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ument1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365" cy="3994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2519" w:rsidRPr="00962519" w:rsidSect="00FC2126">
      <w:headerReference w:type="default" r:id="rId9"/>
      <w:footerReference w:type="default" r:id="rId10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CC" w:rsidRDefault="006260CC" w:rsidP="00FC2126">
      <w:r>
        <w:separator/>
      </w:r>
    </w:p>
  </w:endnote>
  <w:endnote w:type="continuationSeparator" w:id="0">
    <w:p w:rsidR="006260CC" w:rsidRDefault="006260CC" w:rsidP="00FC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9F1" w:rsidRPr="00191F90" w:rsidRDefault="008435AB" w:rsidP="00F959F1">
    <w:pPr>
      <w:pStyle w:val="Footer"/>
      <w:jc w:val="right"/>
      <w:rPr>
        <w:sz w:val="16"/>
        <w:szCs w:val="16"/>
      </w:rPr>
    </w:pPr>
    <w:fldSimple w:instr=" FILENAME   \* MERGEFORMAT ">
      <w:r w:rsidR="00F959F1" w:rsidRPr="00F959F1">
        <w:rPr>
          <w:noProof/>
          <w:sz w:val="16"/>
          <w:szCs w:val="16"/>
        </w:rPr>
        <w:t>SignBridge-SignalLT-VerticalClearance.docx</w:t>
      </w:r>
    </w:fldSimple>
    <w:r w:rsidR="00F959F1" w:rsidRPr="00191F90">
      <w:rPr>
        <w:sz w:val="16"/>
        <w:szCs w:val="16"/>
      </w:rPr>
      <w:ptab w:relativeTo="margin" w:alignment="center" w:leader="none"/>
    </w:r>
    <w:r w:rsidR="00F959F1" w:rsidRPr="00191F90">
      <w:rPr>
        <w:sz w:val="16"/>
        <w:szCs w:val="16"/>
      </w:rPr>
      <w:ptab w:relativeTo="margin" w:alignment="right" w:leader="none"/>
    </w:r>
    <w:r w:rsidR="00F959F1">
      <w:rPr>
        <w:sz w:val="16"/>
        <w:szCs w:val="16"/>
      </w:rPr>
      <w:t>Revised: 2/4/13</w:t>
    </w:r>
  </w:p>
  <w:p w:rsidR="00D17042" w:rsidRDefault="00D170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CC" w:rsidRDefault="006260CC" w:rsidP="00FC2126">
      <w:r>
        <w:separator/>
      </w:r>
    </w:p>
  </w:footnote>
  <w:footnote w:type="continuationSeparator" w:id="0">
    <w:p w:rsidR="006260CC" w:rsidRDefault="006260CC" w:rsidP="00FC21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41B" w:rsidRPr="00FC2126" w:rsidRDefault="00EA041B" w:rsidP="00FC2126">
    <w:pPr>
      <w:pStyle w:val="Header"/>
      <w:jc w:val="center"/>
      <w:rPr>
        <w:b/>
        <w:sz w:val="24"/>
        <w:szCs w:val="24"/>
      </w:rPr>
    </w:pPr>
    <w:r>
      <w:rPr>
        <w:b/>
        <w:sz w:val="24"/>
        <w:szCs w:val="24"/>
      </w:rPr>
      <w:t>SIGN STRUCTURE</w:t>
    </w:r>
    <w:r w:rsidR="003744D0">
      <w:rPr>
        <w:b/>
        <w:sz w:val="24"/>
        <w:szCs w:val="24"/>
      </w:rPr>
      <w:t xml:space="preserve"> (SIGNAL</w:t>
    </w:r>
    <w:r w:rsidR="00D17042">
      <w:rPr>
        <w:b/>
        <w:sz w:val="24"/>
        <w:szCs w:val="24"/>
      </w:rPr>
      <w:t>- LEFT SIDE</w:t>
    </w:r>
    <w:r w:rsidR="003744D0">
      <w:rPr>
        <w:b/>
        <w:sz w:val="24"/>
        <w:szCs w:val="24"/>
      </w:rPr>
      <w:t>)</w:t>
    </w:r>
    <w:r w:rsidRPr="00024898">
      <w:rPr>
        <w:b/>
        <w:sz w:val="24"/>
        <w:szCs w:val="24"/>
      </w:rPr>
      <w:t xml:space="preserve"> V</w:t>
    </w:r>
    <w:r>
      <w:rPr>
        <w:b/>
        <w:sz w:val="24"/>
        <w:szCs w:val="24"/>
      </w:rPr>
      <w:t>ERTICAL CLEARANCE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126"/>
    <w:rsid w:val="00006686"/>
    <w:rsid w:val="00087E17"/>
    <w:rsid w:val="001A6DEB"/>
    <w:rsid w:val="0021618A"/>
    <w:rsid w:val="003744D0"/>
    <w:rsid w:val="005914E4"/>
    <w:rsid w:val="005D2A31"/>
    <w:rsid w:val="005F3F9D"/>
    <w:rsid w:val="005F4C4C"/>
    <w:rsid w:val="006260CC"/>
    <w:rsid w:val="00627B99"/>
    <w:rsid w:val="006E5446"/>
    <w:rsid w:val="00776001"/>
    <w:rsid w:val="007B31E1"/>
    <w:rsid w:val="007B5E20"/>
    <w:rsid w:val="008377B9"/>
    <w:rsid w:val="008435AB"/>
    <w:rsid w:val="00900B83"/>
    <w:rsid w:val="00962519"/>
    <w:rsid w:val="00A0699C"/>
    <w:rsid w:val="00A475B3"/>
    <w:rsid w:val="00A76275"/>
    <w:rsid w:val="00B728E2"/>
    <w:rsid w:val="00BE6701"/>
    <w:rsid w:val="00C27B8B"/>
    <w:rsid w:val="00CE41A6"/>
    <w:rsid w:val="00CE4D16"/>
    <w:rsid w:val="00D07C2A"/>
    <w:rsid w:val="00D17042"/>
    <w:rsid w:val="00D9650B"/>
    <w:rsid w:val="00EA041B"/>
    <w:rsid w:val="00EB61EE"/>
    <w:rsid w:val="00F57096"/>
    <w:rsid w:val="00F959F1"/>
    <w:rsid w:val="00FC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21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2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212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C2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212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1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1FBC4-0BE5-4426-808B-1179ACFFF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dotj2l</dc:creator>
  <cp:keywords/>
  <dc:description/>
  <cp:lastModifiedBy>dotjlo</cp:lastModifiedBy>
  <cp:revision>2</cp:revision>
  <cp:lastPrinted>2012-03-19T21:00:00Z</cp:lastPrinted>
  <dcterms:created xsi:type="dcterms:W3CDTF">2013-02-27T19:43:00Z</dcterms:created>
  <dcterms:modified xsi:type="dcterms:W3CDTF">2013-02-27T19:43:00Z</dcterms:modified>
</cp:coreProperties>
</file>